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«ЭСКОН»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«ЭСКОН»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16.04.2020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7727689467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1097746243704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23.04.2009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Желябин Валерий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117623, г.Москва, ул.Мелитопольская 2-я, дом 21, корп.2, этаж 1, пом. Х, ком.1,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+7 495 136 66 71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